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(09/27):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</w:t>
      </w:r>
      <w:r w:rsidDel="00000000" w:rsidR="00000000" w:rsidRPr="00000000">
        <w:rPr>
          <w:i w:val="1"/>
          <w:sz w:val="24"/>
          <w:szCs w:val="24"/>
          <w:rtl w:val="0"/>
        </w:rPr>
        <w:t xml:space="preserve">9:00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10:03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Created a very simple about freedom fi page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with team whether to continue with flutter or switch frameworks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Unsure about framework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logo and UI demo for project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to discuss next steps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Discuss with team whether to continue with flutter or switch frameworks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 on demo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Deciding on framework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 about next steps, project expectations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 on basic pages of project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Deciding on framework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with PO about the direction of the project and the future additions.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assigned tasks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the articles the PO sent over and try to incorporate them into project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Adding what was requested by the PO into our project to meet the users desires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Flutter through some Google Code labs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team members to decide whether to continue with Flutter or switch frameworks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work on Freedom Fi pages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 new language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 on freedomfi application using flutter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direction of app and uses with PO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Decide on finalizing the platform the team will work on</w:t>
      </w:r>
    </w:p>
    <w:p w:rsidR="00000000" w:rsidDel="00000000" w:rsidP="00000000" w:rsidRDefault="00000000" w:rsidRPr="00000000" w14:paraId="0000007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blank pages for the app</w:t>
      </w:r>
    </w:p>
    <w:p w:rsidR="00000000" w:rsidDel="00000000" w:rsidP="00000000" w:rsidRDefault="00000000" w:rsidRPr="00000000" w14:paraId="0000007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First time using Flutter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jdEw5lsyrMhA4KgJB6SjSL8uHQ==">AMUW2mVBF+KO6aE6EPH6PLvo5WuK6ISCpW31Mnpz9yXL70Y+85mUuJ/0xHAyW6gNto2qedJID5bz8OpDTlCCeLlnn8Vcv8Eez2jRwwOc+Fy9nk20Hx1MwfxM0w6s2ENX+kVxHGfc1uXz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